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B4B8" w14:textId="09347BA1" w:rsidR="00EF468A" w:rsidRDefault="00EF468A" w:rsidP="00956C6E">
      <w:pPr>
        <w:jc w:val="center"/>
        <w:rPr>
          <w:b/>
          <w:bCs/>
        </w:rPr>
      </w:pPr>
    </w:p>
    <w:p w14:paraId="4555E81C" w14:textId="77777777" w:rsidR="00EF468A" w:rsidRDefault="00EF468A" w:rsidP="00956C6E">
      <w:pPr>
        <w:jc w:val="center"/>
        <w:rPr>
          <w:b/>
          <w:bCs/>
        </w:rPr>
      </w:pPr>
    </w:p>
    <w:p w14:paraId="0A288210" w14:textId="77777777" w:rsidR="008D0481" w:rsidRPr="00FB3A56" w:rsidRDefault="008D0481" w:rsidP="008D0481">
      <w:pPr>
        <w:jc w:val="center"/>
        <w:rPr>
          <w:b/>
          <w:bCs/>
          <w:sz w:val="28"/>
          <w:szCs w:val="28"/>
        </w:rPr>
      </w:pPr>
      <w:r w:rsidRPr="00FB3A56">
        <w:rPr>
          <w:b/>
          <w:bCs/>
          <w:sz w:val="28"/>
          <w:szCs w:val="28"/>
        </w:rPr>
        <w:t>Domanda di autorizzazione alla pubblicazione di documenti</w:t>
      </w:r>
    </w:p>
    <w:p w14:paraId="23D2A7C5" w14:textId="77777777" w:rsidR="008D0481" w:rsidRDefault="008D0481" w:rsidP="008D0481"/>
    <w:p w14:paraId="0EC13C29" w14:textId="7F354667" w:rsidR="008D0481" w:rsidRDefault="008D0481" w:rsidP="008D0481">
      <w:pPr>
        <w:jc w:val="right"/>
      </w:pPr>
      <w:r>
        <w:t>Spett.le Fondazione Luigi Einaudi</w:t>
      </w:r>
    </w:p>
    <w:p w14:paraId="642640B1" w14:textId="77777777" w:rsidR="00E21275" w:rsidRDefault="00E21275" w:rsidP="00E21275">
      <w:pPr>
        <w:jc w:val="right"/>
      </w:pPr>
      <w:r>
        <w:t>Via della Conciliazione, 10</w:t>
      </w:r>
    </w:p>
    <w:p w14:paraId="2A8CAB3B" w14:textId="77777777" w:rsidR="00E21275" w:rsidRDefault="00E21275" w:rsidP="00E21275">
      <w:pPr>
        <w:jc w:val="right"/>
      </w:pPr>
      <w:r>
        <w:t>00193 Roma</w:t>
      </w:r>
    </w:p>
    <w:p w14:paraId="517A252E" w14:textId="77777777" w:rsidR="008D0481" w:rsidRDefault="008D0481" w:rsidP="008D0481"/>
    <w:p w14:paraId="6C34E967" w14:textId="77777777" w:rsidR="00A52138" w:rsidRDefault="00A52138" w:rsidP="008D0481"/>
    <w:p w14:paraId="76314EAA" w14:textId="2364C70C" w:rsidR="008D0481" w:rsidRDefault="008D0481" w:rsidP="00A52138">
      <w:pPr>
        <w:spacing w:line="320" w:lineRule="exact"/>
      </w:pPr>
      <w:r>
        <w:t>nato/a ................................................................................................... (prov. ..... ) il ................</w:t>
      </w:r>
    </w:p>
    <w:p w14:paraId="443C7375" w14:textId="25171297" w:rsidR="008D0481" w:rsidRPr="008D0481" w:rsidRDefault="008D0481" w:rsidP="00A52138">
      <w:pPr>
        <w:spacing w:line="320" w:lineRule="exact"/>
      </w:pPr>
      <w:r>
        <w:t>cittadinanza ................................................................................................................................</w:t>
      </w:r>
    </w:p>
    <w:p w14:paraId="7EBAC0C0" w14:textId="0875A799" w:rsidR="008D0481" w:rsidRDefault="008D0481" w:rsidP="00A52138">
      <w:pPr>
        <w:spacing w:line="320" w:lineRule="exact"/>
      </w:pPr>
      <w:r>
        <w:t>residente in .............................................................................................................. (prov. ..... )</w:t>
      </w:r>
    </w:p>
    <w:p w14:paraId="31141F13" w14:textId="048BBB15" w:rsidR="008D0481" w:rsidRDefault="008D0481" w:rsidP="00A52138">
      <w:pPr>
        <w:spacing w:line="320" w:lineRule="exact"/>
      </w:pPr>
      <w:r>
        <w:t>via/piazza....................................................................................................................................</w:t>
      </w:r>
    </w:p>
    <w:p w14:paraId="331F66DF" w14:textId="7A46A0A1" w:rsidR="008D0481" w:rsidRDefault="008D0481" w:rsidP="00A52138">
      <w:pPr>
        <w:spacing w:line="320" w:lineRule="exact"/>
      </w:pPr>
      <w:r>
        <w:t>autorizzato/a ad accedere alla Sala di consultazione dell’Archivio Storico</w:t>
      </w:r>
      <w:r w:rsidR="00A52138">
        <w:t xml:space="preserve"> </w:t>
      </w:r>
      <w:r>
        <w:t xml:space="preserve">in data </w:t>
      </w:r>
      <w:r w:rsidR="00A52138">
        <w:t>.</w:t>
      </w:r>
      <w:r>
        <w:t>................... in relazione alla seguente ricerca</w:t>
      </w:r>
      <w:r w:rsidR="00A52138">
        <w:t>:</w:t>
      </w:r>
    </w:p>
    <w:p w14:paraId="262D9F94" w14:textId="028D438B" w:rsidR="008D0481" w:rsidRDefault="008D0481" w:rsidP="00A52138">
      <w:pPr>
        <w:spacing w:line="320" w:lineRule="exact"/>
      </w:pPr>
      <w:r>
        <w:t>………………………………………………………………………………………………………………….......................</w:t>
      </w:r>
      <w:r w:rsidR="00A52138">
        <w:t>.</w:t>
      </w:r>
      <w:r>
        <w:t>.......</w:t>
      </w:r>
    </w:p>
    <w:p w14:paraId="2FE93D0A" w14:textId="5385597E" w:rsidR="008D0481" w:rsidRDefault="008D0481" w:rsidP="00A52138">
      <w:pPr>
        <w:spacing w:line="320" w:lineRule="exact"/>
      </w:pPr>
      <w:r>
        <w:t>…………………………………………………………………………………………………………………...............................</w:t>
      </w:r>
    </w:p>
    <w:p w14:paraId="3DC71170" w14:textId="18F4C74A" w:rsidR="003D1EB3" w:rsidRPr="008D0481" w:rsidRDefault="003D1EB3" w:rsidP="00A52138">
      <w:pPr>
        <w:spacing w:line="320" w:lineRule="exact"/>
      </w:pPr>
      <w:r>
        <w:t>…………………………………………………………………………………………………………………...............................</w:t>
      </w:r>
    </w:p>
    <w:p w14:paraId="7B19CAE4" w14:textId="77777777" w:rsidR="008D0481" w:rsidRDefault="008D0481" w:rsidP="00A52138">
      <w:pPr>
        <w:spacing w:line="320" w:lineRule="exact"/>
      </w:pPr>
    </w:p>
    <w:p w14:paraId="3F4FAA76" w14:textId="479004ED" w:rsidR="008D0481" w:rsidRPr="008D0481" w:rsidRDefault="008D0481" w:rsidP="00A52138">
      <w:pPr>
        <w:spacing w:line="320" w:lineRule="exact"/>
        <w:jc w:val="center"/>
        <w:rPr>
          <w:b/>
          <w:bCs/>
        </w:rPr>
      </w:pPr>
      <w:r w:rsidRPr="008D0481">
        <w:rPr>
          <w:b/>
          <w:bCs/>
        </w:rPr>
        <w:t>CHIEDE</w:t>
      </w:r>
    </w:p>
    <w:p w14:paraId="614DB096" w14:textId="77777777" w:rsidR="008D0481" w:rsidRDefault="008D0481" w:rsidP="00A52138">
      <w:pPr>
        <w:spacing w:line="320" w:lineRule="exact"/>
      </w:pPr>
    </w:p>
    <w:p w14:paraId="6E4B4575" w14:textId="21D78446" w:rsidR="008D0481" w:rsidRDefault="008D0481" w:rsidP="00A52138">
      <w:pPr>
        <w:spacing w:line="320" w:lineRule="exact"/>
      </w:pPr>
      <w:r>
        <w:t>l’autorizzazione a pubblicare i seguenti documenti (indicare la segnatura completa):</w:t>
      </w:r>
    </w:p>
    <w:p w14:paraId="63FA2A86" w14:textId="77777777" w:rsidR="008D0481" w:rsidRDefault="008D0481" w:rsidP="00A52138">
      <w:pPr>
        <w:spacing w:line="320" w:lineRule="exact"/>
      </w:pPr>
    </w:p>
    <w:p w14:paraId="4AD12EF3" w14:textId="511AA836" w:rsidR="008D0481" w:rsidRDefault="008D0481" w:rsidP="00A52138">
      <w:pPr>
        <w:spacing w:line="320" w:lineRule="exact"/>
      </w:pPr>
      <w:r>
        <w:t>……………………………………………………………………………………………………………………………………………….</w:t>
      </w:r>
    </w:p>
    <w:p w14:paraId="06B3F1F8" w14:textId="40565C1C" w:rsidR="008D0481" w:rsidRDefault="008D0481" w:rsidP="00A52138">
      <w:pPr>
        <w:spacing w:line="320" w:lineRule="exact"/>
      </w:pPr>
    </w:p>
    <w:p w14:paraId="60342E9B" w14:textId="77777777" w:rsidR="008D0481" w:rsidRPr="008D0481" w:rsidRDefault="008D0481" w:rsidP="00A52138">
      <w:pPr>
        <w:spacing w:line="320" w:lineRule="exact"/>
      </w:pPr>
      <w:r>
        <w:t>……………………………………………………………………………………………………………………………………………….</w:t>
      </w:r>
    </w:p>
    <w:p w14:paraId="4C186DAC" w14:textId="4CECE951" w:rsidR="008D0481" w:rsidRDefault="008D0481" w:rsidP="00A52138">
      <w:pPr>
        <w:spacing w:line="320" w:lineRule="exact"/>
      </w:pPr>
    </w:p>
    <w:p w14:paraId="60189B39" w14:textId="77777777" w:rsidR="008D0481" w:rsidRPr="008D0481" w:rsidRDefault="008D0481" w:rsidP="00A52138">
      <w:pPr>
        <w:spacing w:line="320" w:lineRule="exact"/>
      </w:pPr>
      <w:r>
        <w:t>……………………………………………………………………………………………………………………………………………….</w:t>
      </w:r>
    </w:p>
    <w:p w14:paraId="160F32B2" w14:textId="77777777" w:rsidR="008D0481" w:rsidRPr="008D0481" w:rsidRDefault="008D0481" w:rsidP="00A52138">
      <w:pPr>
        <w:spacing w:line="320" w:lineRule="exact"/>
      </w:pPr>
    </w:p>
    <w:p w14:paraId="2B07BB44" w14:textId="77777777" w:rsidR="008D0481" w:rsidRPr="008D0481" w:rsidRDefault="008D0481" w:rsidP="00A52138">
      <w:pPr>
        <w:spacing w:line="320" w:lineRule="exact"/>
      </w:pPr>
      <w:r>
        <w:t>……………………………………………………………………………………………………………………………………………….</w:t>
      </w:r>
    </w:p>
    <w:p w14:paraId="5E377C88" w14:textId="11B16239" w:rsidR="008D0481" w:rsidRDefault="008D0481" w:rsidP="00A52138">
      <w:pPr>
        <w:spacing w:line="320" w:lineRule="exact"/>
      </w:pPr>
    </w:p>
    <w:p w14:paraId="11A4E8FB" w14:textId="77777777" w:rsidR="008D0481" w:rsidRPr="008D0481" w:rsidRDefault="008D0481" w:rsidP="00A52138">
      <w:pPr>
        <w:spacing w:line="320" w:lineRule="exact"/>
      </w:pPr>
      <w:r>
        <w:t>……………………………………………………………………………………………………………………………………………….</w:t>
      </w:r>
    </w:p>
    <w:p w14:paraId="5D11DF00" w14:textId="77777777" w:rsidR="008D0481" w:rsidRDefault="008D0481" w:rsidP="00A52138">
      <w:pPr>
        <w:spacing w:line="320" w:lineRule="exact"/>
      </w:pPr>
    </w:p>
    <w:p w14:paraId="35490CC8" w14:textId="77777777" w:rsidR="008D0481" w:rsidRPr="008D0481" w:rsidRDefault="008D0481" w:rsidP="00A52138">
      <w:pPr>
        <w:spacing w:line="320" w:lineRule="exact"/>
      </w:pPr>
      <w:r>
        <w:t>……………………………………………………………………………………………………………………………………………….</w:t>
      </w:r>
    </w:p>
    <w:p w14:paraId="3CF244E0" w14:textId="77777777" w:rsidR="008D0481" w:rsidRDefault="008D0481" w:rsidP="00A52138">
      <w:pPr>
        <w:spacing w:line="320" w:lineRule="exact"/>
      </w:pPr>
    </w:p>
    <w:p w14:paraId="0117F3F1" w14:textId="77777777" w:rsidR="008D0481" w:rsidRDefault="008D0481" w:rsidP="00A52138">
      <w:pPr>
        <w:spacing w:line="320" w:lineRule="exact"/>
      </w:pPr>
      <w:r>
        <w:t>Il/La sottoscritto/a, consapevole delle sanzioni penali nel caso di dichiarazioni non veritiere, di formazione o uso di atti falsi ai sensi dell’art. 47 del DPR 445/2000, dichiara:</w:t>
      </w:r>
    </w:p>
    <w:p w14:paraId="6DCB4410" w14:textId="77777777" w:rsidR="008D0481" w:rsidRDefault="008D0481" w:rsidP="00A52138">
      <w:pPr>
        <w:pStyle w:val="Paragrafoelenco"/>
        <w:numPr>
          <w:ilvl w:val="0"/>
          <w:numId w:val="15"/>
        </w:numPr>
        <w:spacing w:line="320" w:lineRule="exact"/>
      </w:pPr>
      <w:r>
        <w:t>di aver accertato la non sussistenza di diritti d’autore spettanti ad altri soggetti;</w:t>
      </w:r>
    </w:p>
    <w:p w14:paraId="19A57073" w14:textId="77777777" w:rsidR="00FA032F" w:rsidRDefault="008D0481" w:rsidP="00A52138">
      <w:pPr>
        <w:pStyle w:val="Paragrafoelenco"/>
        <w:numPr>
          <w:ilvl w:val="0"/>
          <w:numId w:val="15"/>
        </w:numPr>
        <w:spacing w:line="320" w:lineRule="exact"/>
        <w:sectPr w:rsidR="00FA032F" w:rsidSect="00A52138">
          <w:headerReference w:type="default" r:id="rId7"/>
          <w:pgSz w:w="11906" w:h="16838"/>
          <w:pgMar w:top="2552" w:right="1440" w:bottom="1531" w:left="1440" w:header="709" w:footer="709" w:gutter="0"/>
          <w:cols w:space="708"/>
          <w:docGrid w:linePitch="360"/>
        </w:sectPr>
      </w:pPr>
      <w:r>
        <w:t>di aver accertato l’esistenza di diritti d’autore e di aver adempiuto a quanto previsto dalla normativa in materia di tutela del diritto d’autore;</w:t>
      </w:r>
    </w:p>
    <w:p w14:paraId="03ABD0ED" w14:textId="25DD95CD" w:rsidR="00C72FB5" w:rsidRDefault="008D0481" w:rsidP="00A52138">
      <w:pPr>
        <w:pStyle w:val="Paragrafoelenco"/>
        <w:numPr>
          <w:ilvl w:val="0"/>
          <w:numId w:val="15"/>
        </w:numPr>
        <w:spacing w:line="320" w:lineRule="exact"/>
      </w:pPr>
      <w:r>
        <w:lastRenderedPageBreak/>
        <w:t xml:space="preserve">s’impegna a citare nella pubblicazione la fonte archivistica con la seguente </w:t>
      </w:r>
      <w:r w:rsidR="00A52138">
        <w:t>modalità</w:t>
      </w:r>
      <w:r>
        <w:t>̀:</w:t>
      </w:r>
      <w:r w:rsidR="003D1EB3">
        <w:t xml:space="preserve"> </w:t>
      </w:r>
      <w:r>
        <w:t xml:space="preserve">Fondazione </w:t>
      </w:r>
      <w:r w:rsidR="003D1EB3" w:rsidRPr="003D1EB3">
        <w:t>Luigi Einaudi</w:t>
      </w:r>
      <w:r w:rsidR="00A52138">
        <w:t xml:space="preserve"> (Roma)</w:t>
      </w:r>
      <w:r>
        <w:t xml:space="preserve">, Fondo </w:t>
      </w:r>
      <w:r w:rsidR="00A52138">
        <w:t>……………</w:t>
      </w:r>
      <w:r>
        <w:t>...., Serie ...</w:t>
      </w:r>
      <w:r w:rsidR="00A52138">
        <w:t>..............</w:t>
      </w:r>
      <w:r>
        <w:t xml:space="preserve">., Sottoserie </w:t>
      </w:r>
      <w:r w:rsidR="00A52138">
        <w:t>…………..</w:t>
      </w:r>
      <w:r>
        <w:t xml:space="preserve">..., b. </w:t>
      </w:r>
      <w:r w:rsidR="00A52138">
        <w:t>….</w:t>
      </w:r>
      <w:r>
        <w:t>.., fasc. .... / vol. .... / reg. ...</w:t>
      </w:r>
      <w:r w:rsidR="00A52138">
        <w:t>.</w:t>
      </w:r>
      <w:r>
        <w:t>.</w:t>
      </w:r>
    </w:p>
    <w:p w14:paraId="59AEC336" w14:textId="47FEA682" w:rsidR="008D0481" w:rsidRDefault="008D0481" w:rsidP="00A52138">
      <w:pPr>
        <w:pStyle w:val="Paragrafoelenco"/>
        <w:numPr>
          <w:ilvl w:val="0"/>
          <w:numId w:val="15"/>
        </w:numPr>
        <w:spacing w:line="320" w:lineRule="exact"/>
      </w:pPr>
      <w:r>
        <w:t>a consegnare all</w:t>
      </w:r>
      <w:r w:rsidR="00A52138">
        <w:t>a Fondazione</w:t>
      </w:r>
      <w:r>
        <w:t xml:space="preserve"> una copia della pubblicazione.</w:t>
      </w:r>
    </w:p>
    <w:p w14:paraId="7E37796F" w14:textId="77777777" w:rsidR="008D0481" w:rsidRDefault="008D0481" w:rsidP="008D0481"/>
    <w:p w14:paraId="30B13DC2" w14:textId="77777777" w:rsidR="008D0481" w:rsidRDefault="008D0481" w:rsidP="008D0481"/>
    <w:p w14:paraId="5F6C6F31" w14:textId="77777777" w:rsidR="008D0481" w:rsidRDefault="008D0481" w:rsidP="008D0481"/>
    <w:p w14:paraId="3C4A5414" w14:textId="77777777" w:rsidR="008D0481" w:rsidRDefault="008D0481" w:rsidP="008D0481"/>
    <w:p w14:paraId="78EF2F7B" w14:textId="5DF287A3" w:rsidR="008D0481" w:rsidRPr="008D0481" w:rsidRDefault="008D0481" w:rsidP="008D0481">
      <w:r>
        <w:t>.............................................................</w:t>
      </w:r>
    </w:p>
    <w:p w14:paraId="0AFD765A" w14:textId="0A885145" w:rsidR="008D0481" w:rsidRDefault="008D0481" w:rsidP="008D0481">
      <w:r>
        <w:t>luogo e data</w:t>
      </w:r>
    </w:p>
    <w:p w14:paraId="2AA27AEA" w14:textId="36523B59" w:rsidR="008D0481" w:rsidRDefault="008D0481" w:rsidP="008D0481"/>
    <w:p w14:paraId="0BBBA518" w14:textId="114011F5" w:rsidR="008D0481" w:rsidRDefault="008D0481" w:rsidP="008D0481"/>
    <w:p w14:paraId="61FDA411" w14:textId="007F57F0" w:rsidR="008D0481" w:rsidRPr="008D0481" w:rsidRDefault="008D0481" w:rsidP="008D0481">
      <w:pPr>
        <w:jc w:val="right"/>
      </w:pPr>
      <w:r>
        <w:t>………………………………………………………………..</w:t>
      </w:r>
    </w:p>
    <w:p w14:paraId="3636AFC9" w14:textId="1B546F57" w:rsidR="008D0481" w:rsidRPr="008D0481" w:rsidRDefault="008D0481" w:rsidP="008D0481">
      <w:pPr>
        <w:jc w:val="right"/>
      </w:pPr>
      <w:r>
        <w:t>firma, per esteso e leggibile</w:t>
      </w:r>
    </w:p>
    <w:p w14:paraId="58AE6BC5" w14:textId="36694680" w:rsidR="008D0481" w:rsidRDefault="008D0481" w:rsidP="008D0481"/>
    <w:p w14:paraId="7FC25F7B" w14:textId="77777777" w:rsidR="008D0481" w:rsidRDefault="008D0481" w:rsidP="008D0481"/>
    <w:p w14:paraId="6EB8478E" w14:textId="305D54BA" w:rsidR="008D0481" w:rsidRDefault="008D0481" w:rsidP="008D0481"/>
    <w:p w14:paraId="07882271" w14:textId="6CE0483F" w:rsidR="008D0481" w:rsidRDefault="008D0481" w:rsidP="008D0481"/>
    <w:p w14:paraId="73407C3E" w14:textId="003D622D" w:rsidR="008D0481" w:rsidRPr="008D0481" w:rsidRDefault="008D0481" w:rsidP="008D0481">
      <w:pPr>
        <w:jc w:val="center"/>
      </w:pPr>
      <w:r>
        <w:t>*****</w:t>
      </w:r>
    </w:p>
    <w:p w14:paraId="222E9CD4" w14:textId="71432BDE" w:rsidR="008D0481" w:rsidRDefault="008D0481" w:rsidP="008D0481"/>
    <w:p w14:paraId="38F6EAB5" w14:textId="7396F825" w:rsidR="008D0481" w:rsidRDefault="008D0481" w:rsidP="008D0481"/>
    <w:p w14:paraId="01BA8DD8" w14:textId="77777777" w:rsidR="008D0481" w:rsidRDefault="008D0481" w:rsidP="008D0481"/>
    <w:p w14:paraId="6F9D8A5C" w14:textId="77777777" w:rsidR="008D0481" w:rsidRDefault="008D0481" w:rsidP="008D0481">
      <w:r>
        <w:t>Si autorizza la pubblicazione dei documenti riprodotti sopraindicati.</w:t>
      </w:r>
    </w:p>
    <w:p w14:paraId="54C4F0D2" w14:textId="77777777" w:rsidR="008D0481" w:rsidRDefault="008D0481" w:rsidP="008D0481"/>
    <w:p w14:paraId="12CBD64B" w14:textId="77777777" w:rsidR="008D0481" w:rsidRDefault="008D0481" w:rsidP="008D0481"/>
    <w:p w14:paraId="68BD69CD" w14:textId="19FFFD79" w:rsidR="008D0481" w:rsidRDefault="008D0481" w:rsidP="008D0481">
      <w:r>
        <w:t>Roma, ....................................</w:t>
      </w:r>
    </w:p>
    <w:p w14:paraId="0CABC21C" w14:textId="344253A9" w:rsidR="008D0481" w:rsidRDefault="008D0481" w:rsidP="008D0481"/>
    <w:p w14:paraId="6F9049AB" w14:textId="77777777" w:rsidR="008D0481" w:rsidRPr="008D0481" w:rsidRDefault="008D0481" w:rsidP="008D0481"/>
    <w:p w14:paraId="5E228F39" w14:textId="6EDD5645" w:rsidR="008D0481" w:rsidRDefault="008D0481" w:rsidP="008D0481"/>
    <w:p w14:paraId="3C4389BB" w14:textId="06079DBC" w:rsidR="008D0481" w:rsidRDefault="008D0481" w:rsidP="008D0481"/>
    <w:p w14:paraId="19D67FF0" w14:textId="6EBECE05" w:rsidR="008D0481" w:rsidRDefault="008D0481" w:rsidP="008D0481"/>
    <w:p w14:paraId="3706BEE4" w14:textId="28FB5348" w:rsidR="008D0481" w:rsidRDefault="008D0481" w:rsidP="008D0481">
      <w:pPr>
        <w:jc w:val="right"/>
      </w:pPr>
      <w:r>
        <w:t>......................................................</w:t>
      </w:r>
    </w:p>
    <w:p w14:paraId="48E54DF8" w14:textId="44FEC3D9" w:rsidR="0094704F" w:rsidRPr="00C7588F" w:rsidRDefault="00C7588F" w:rsidP="008D0481">
      <w:pPr>
        <w:jc w:val="right"/>
      </w:pPr>
      <w:r>
        <w:t>Leonardo Musci</w:t>
      </w:r>
    </w:p>
    <w:p w14:paraId="65FF094C" w14:textId="110A0818" w:rsidR="008D0481" w:rsidRDefault="008D0481" w:rsidP="008D0481">
      <w:pPr>
        <w:jc w:val="right"/>
      </w:pPr>
      <w:r>
        <w:t>Responsabile Archivio Storico</w:t>
      </w:r>
    </w:p>
    <w:p w14:paraId="6AAABFB5" w14:textId="1BD6C994" w:rsidR="008D0481" w:rsidRPr="008D0481" w:rsidRDefault="008D0481" w:rsidP="008D0481">
      <w:pPr>
        <w:jc w:val="right"/>
      </w:pPr>
      <w:r>
        <w:t>Fondazione Luigi Einaudi</w:t>
      </w:r>
    </w:p>
    <w:sectPr w:rsidR="008D0481" w:rsidRPr="008D0481" w:rsidSect="00FA032F">
      <w:headerReference w:type="default" r:id="rId8"/>
      <w:pgSz w:w="11906" w:h="16838"/>
      <w:pgMar w:top="1701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88EB" w14:textId="77777777" w:rsidR="00426B1E" w:rsidRDefault="00426B1E" w:rsidP="00A52138">
      <w:r>
        <w:separator/>
      </w:r>
    </w:p>
  </w:endnote>
  <w:endnote w:type="continuationSeparator" w:id="0">
    <w:p w14:paraId="443F24DE" w14:textId="77777777" w:rsidR="00426B1E" w:rsidRDefault="00426B1E" w:rsidP="00A5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6FF7" w14:textId="77777777" w:rsidR="00426B1E" w:rsidRDefault="00426B1E" w:rsidP="00A52138">
      <w:r>
        <w:separator/>
      </w:r>
    </w:p>
  </w:footnote>
  <w:footnote w:type="continuationSeparator" w:id="0">
    <w:p w14:paraId="576144DA" w14:textId="77777777" w:rsidR="00426B1E" w:rsidRDefault="00426B1E" w:rsidP="00A5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B8A0" w14:textId="51139E85" w:rsidR="00A52138" w:rsidRDefault="00FA032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52400" wp14:editId="6FDB4F1A">
          <wp:simplePos x="0" y="0"/>
          <wp:positionH relativeFrom="margin">
            <wp:posOffset>1704975</wp:posOffset>
          </wp:positionH>
          <wp:positionV relativeFrom="topMargin">
            <wp:posOffset>430530</wp:posOffset>
          </wp:positionV>
          <wp:extent cx="2152800" cy="1080000"/>
          <wp:effectExtent l="0" t="0" r="0" b="635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FFC9" w14:textId="77777777" w:rsidR="00FA032F" w:rsidRDefault="00FA03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316"/>
    <w:multiLevelType w:val="hybridMultilevel"/>
    <w:tmpl w:val="EDFC7A68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24E2"/>
    <w:multiLevelType w:val="hybridMultilevel"/>
    <w:tmpl w:val="71569414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78E5"/>
    <w:multiLevelType w:val="hybridMultilevel"/>
    <w:tmpl w:val="90DE3CD0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FA6"/>
    <w:multiLevelType w:val="multilevel"/>
    <w:tmpl w:val="A3C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05753"/>
    <w:multiLevelType w:val="hybridMultilevel"/>
    <w:tmpl w:val="C4047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97078"/>
    <w:multiLevelType w:val="multilevel"/>
    <w:tmpl w:val="1D2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E3673"/>
    <w:multiLevelType w:val="hybridMultilevel"/>
    <w:tmpl w:val="3A368CB4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40D56"/>
    <w:multiLevelType w:val="hybridMultilevel"/>
    <w:tmpl w:val="3C2844E4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1EA4"/>
    <w:multiLevelType w:val="hybridMultilevel"/>
    <w:tmpl w:val="9450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3B7F"/>
    <w:multiLevelType w:val="hybridMultilevel"/>
    <w:tmpl w:val="98C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A31CC"/>
    <w:multiLevelType w:val="hybridMultilevel"/>
    <w:tmpl w:val="1444EE58"/>
    <w:lvl w:ilvl="0" w:tplc="D2F819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555CB7"/>
    <w:multiLevelType w:val="hybridMultilevel"/>
    <w:tmpl w:val="487AD9A8"/>
    <w:lvl w:ilvl="0" w:tplc="D2F819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D0563"/>
    <w:multiLevelType w:val="hybridMultilevel"/>
    <w:tmpl w:val="CCFC8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A4D51"/>
    <w:multiLevelType w:val="multilevel"/>
    <w:tmpl w:val="BC662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138CB"/>
    <w:multiLevelType w:val="hybridMultilevel"/>
    <w:tmpl w:val="E7C0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4863">
    <w:abstractNumId w:val="13"/>
  </w:num>
  <w:num w:numId="2" w16cid:durableId="1700622105">
    <w:abstractNumId w:val="5"/>
  </w:num>
  <w:num w:numId="3" w16cid:durableId="1328824673">
    <w:abstractNumId w:val="3"/>
  </w:num>
  <w:num w:numId="4" w16cid:durableId="1172799128">
    <w:abstractNumId w:val="14"/>
  </w:num>
  <w:num w:numId="5" w16cid:durableId="12414814">
    <w:abstractNumId w:val="7"/>
  </w:num>
  <w:num w:numId="6" w16cid:durableId="1040547023">
    <w:abstractNumId w:val="2"/>
  </w:num>
  <w:num w:numId="7" w16cid:durableId="1779325656">
    <w:abstractNumId w:val="0"/>
  </w:num>
  <w:num w:numId="8" w16cid:durableId="1723747860">
    <w:abstractNumId w:val="1"/>
  </w:num>
  <w:num w:numId="9" w16cid:durableId="78068029">
    <w:abstractNumId w:val="9"/>
  </w:num>
  <w:num w:numId="10" w16cid:durableId="701786402">
    <w:abstractNumId w:val="11"/>
  </w:num>
  <w:num w:numId="11" w16cid:durableId="1392193125">
    <w:abstractNumId w:val="4"/>
  </w:num>
  <w:num w:numId="12" w16cid:durableId="1887175512">
    <w:abstractNumId w:val="12"/>
  </w:num>
  <w:num w:numId="13" w16cid:durableId="247351896">
    <w:abstractNumId w:val="10"/>
  </w:num>
  <w:num w:numId="14" w16cid:durableId="5787118">
    <w:abstractNumId w:val="6"/>
  </w:num>
  <w:num w:numId="15" w16cid:durableId="827015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6E"/>
    <w:rsid w:val="003D1EB3"/>
    <w:rsid w:val="00426B1E"/>
    <w:rsid w:val="008D0481"/>
    <w:rsid w:val="0094704F"/>
    <w:rsid w:val="00956C6E"/>
    <w:rsid w:val="00A52138"/>
    <w:rsid w:val="00AC26AD"/>
    <w:rsid w:val="00C72FB5"/>
    <w:rsid w:val="00C7588F"/>
    <w:rsid w:val="00E21275"/>
    <w:rsid w:val="00EF468A"/>
    <w:rsid w:val="00FA032F"/>
    <w:rsid w:val="00F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2FB3"/>
  <w15:chartTrackingRefBased/>
  <w15:docId w15:val="{219A67F8-1911-0643-980E-24223426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6C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aragrafoelenco">
    <w:name w:val="List Paragraph"/>
    <w:basedOn w:val="Normale"/>
    <w:uiPriority w:val="34"/>
    <w:qFormat/>
    <w:rsid w:val="00956C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04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48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52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138"/>
  </w:style>
  <w:style w:type="paragraph" w:styleId="Pidipagina">
    <w:name w:val="footer"/>
    <w:basedOn w:val="Normale"/>
    <w:link w:val="PidipaginaCarattere"/>
    <w:uiPriority w:val="99"/>
    <w:unhideWhenUsed/>
    <w:rsid w:val="00A52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pro2041</dc:creator>
  <cp:keywords/>
  <dc:description/>
  <cp:lastModifiedBy>archivio</cp:lastModifiedBy>
  <cp:revision>3</cp:revision>
  <dcterms:created xsi:type="dcterms:W3CDTF">2023-05-18T08:44:00Z</dcterms:created>
  <dcterms:modified xsi:type="dcterms:W3CDTF">2023-05-18T08:45:00Z</dcterms:modified>
</cp:coreProperties>
</file>